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8C" w:rsidRPr="00FE10E1" w:rsidRDefault="00FE10E1">
      <w:pPr>
        <w:rPr>
          <w:b/>
        </w:rPr>
      </w:pPr>
      <w:r w:rsidRPr="00FE10E1">
        <w:rPr>
          <w:b/>
        </w:rPr>
        <w:t>OVERZICHT LOCATIES ZWERFAFVAL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2725"/>
      </w:tblGrid>
      <w:tr w:rsidR="003C38E4" w:rsidTr="003C38E4">
        <w:trPr>
          <w:trHeight w:val="475"/>
        </w:trPr>
        <w:tc>
          <w:tcPr>
            <w:tcW w:w="675" w:type="dxa"/>
          </w:tcPr>
          <w:p w:rsidR="003C38E4" w:rsidRDefault="003C38E4"/>
        </w:tc>
        <w:tc>
          <w:tcPr>
            <w:tcW w:w="2694" w:type="dxa"/>
          </w:tcPr>
          <w:p w:rsidR="003C38E4" w:rsidRDefault="00FE10E1" w:rsidP="00FE10E1">
            <w:r>
              <w:t>L</w:t>
            </w:r>
            <w:r w:rsidR="003C38E4">
              <w:t>ocatie</w:t>
            </w:r>
          </w:p>
        </w:tc>
        <w:tc>
          <w:tcPr>
            <w:tcW w:w="3118" w:type="dxa"/>
          </w:tcPr>
          <w:p w:rsidR="003C38E4" w:rsidRDefault="00FE10E1" w:rsidP="00FE10E1">
            <w:r>
              <w:t>V</w:t>
            </w:r>
            <w:r w:rsidR="003C38E4">
              <w:t>erzamelplek</w:t>
            </w:r>
          </w:p>
        </w:tc>
        <w:tc>
          <w:tcPr>
            <w:tcW w:w="2725" w:type="dxa"/>
          </w:tcPr>
          <w:p w:rsidR="003C38E4" w:rsidRDefault="00FE10E1" w:rsidP="00FE10E1">
            <w:r>
              <w:t>C</w:t>
            </w:r>
            <w:r w:rsidR="003C38E4">
              <w:t>oördinatie</w:t>
            </w:r>
          </w:p>
        </w:tc>
      </w:tr>
      <w:tr w:rsidR="003C38E4" w:rsidTr="003C38E4">
        <w:tc>
          <w:tcPr>
            <w:tcW w:w="675" w:type="dxa"/>
          </w:tcPr>
          <w:p w:rsidR="003C38E4" w:rsidRDefault="003C38E4">
            <w:r>
              <w:t>1</w:t>
            </w:r>
          </w:p>
        </w:tc>
        <w:tc>
          <w:tcPr>
            <w:tcW w:w="2694" w:type="dxa"/>
          </w:tcPr>
          <w:p w:rsidR="003C38E4" w:rsidRDefault="003C38E4">
            <w:proofErr w:type="spellStart"/>
            <w:r>
              <w:t>Buitenkil</w:t>
            </w:r>
            <w:proofErr w:type="spellEnd"/>
            <w:r>
              <w:t xml:space="preserve"> Maren Kessel</w:t>
            </w:r>
          </w:p>
          <w:p w:rsidR="005446B7" w:rsidRDefault="005446B7"/>
        </w:tc>
        <w:tc>
          <w:tcPr>
            <w:tcW w:w="3118" w:type="dxa"/>
          </w:tcPr>
          <w:p w:rsidR="003C38E4" w:rsidRDefault="008F4295">
            <w:proofErr w:type="spellStart"/>
            <w:r>
              <w:t>Mare</w:t>
            </w:r>
            <w:r w:rsidR="00D164D6">
              <w:t>nse</w:t>
            </w:r>
            <w:proofErr w:type="spellEnd"/>
            <w:r w:rsidR="00D164D6">
              <w:t xml:space="preserve"> Dijk weg tussen </w:t>
            </w:r>
            <w:proofErr w:type="spellStart"/>
            <w:r w:rsidR="00D164D6">
              <w:t>nr</w:t>
            </w:r>
            <w:proofErr w:type="spellEnd"/>
            <w:r w:rsidR="00D164D6">
              <w:t xml:space="preserve"> 21 en 22a</w:t>
            </w:r>
          </w:p>
        </w:tc>
        <w:tc>
          <w:tcPr>
            <w:tcW w:w="2725" w:type="dxa"/>
          </w:tcPr>
          <w:p w:rsidR="003C38E4" w:rsidRDefault="003C38E4">
            <w:r>
              <w:t>Natuurmonumenten</w:t>
            </w:r>
            <w:r w:rsidR="008F4295">
              <w:t xml:space="preserve">, </w:t>
            </w:r>
            <w:proofErr w:type="spellStart"/>
            <w:r w:rsidR="008F4295">
              <w:t>Lianne</w:t>
            </w:r>
            <w:proofErr w:type="spellEnd"/>
            <w:r w:rsidR="008F4295">
              <w:t xml:space="preserve"> Schroder</w:t>
            </w:r>
          </w:p>
        </w:tc>
      </w:tr>
      <w:tr w:rsidR="003C38E4" w:rsidTr="003C38E4">
        <w:tc>
          <w:tcPr>
            <w:tcW w:w="675" w:type="dxa"/>
          </w:tcPr>
          <w:p w:rsidR="003C38E4" w:rsidRDefault="003C38E4">
            <w:r>
              <w:t>2</w:t>
            </w:r>
          </w:p>
        </w:tc>
        <w:tc>
          <w:tcPr>
            <w:tcW w:w="2694" w:type="dxa"/>
          </w:tcPr>
          <w:p w:rsidR="003C38E4" w:rsidRDefault="003C38E4">
            <w:proofErr w:type="spellStart"/>
            <w:r>
              <w:t>Kesselse</w:t>
            </w:r>
            <w:proofErr w:type="spellEnd"/>
            <w:r>
              <w:t xml:space="preserve"> waard</w:t>
            </w:r>
          </w:p>
          <w:p w:rsidR="005446B7" w:rsidRDefault="005446B7"/>
        </w:tc>
        <w:tc>
          <w:tcPr>
            <w:tcW w:w="3118" w:type="dxa"/>
          </w:tcPr>
          <w:p w:rsidR="003C38E4" w:rsidRDefault="008F4295">
            <w:r>
              <w:t>P</w:t>
            </w:r>
            <w:r w:rsidR="003C38E4">
              <w:t>arkeerplaats</w:t>
            </w:r>
            <w:r>
              <w:t xml:space="preserve"> tegenover </w:t>
            </w:r>
            <w:proofErr w:type="spellStart"/>
            <w:r>
              <w:t>Kesselsedijk</w:t>
            </w:r>
            <w:proofErr w:type="spellEnd"/>
            <w:r>
              <w:t xml:space="preserve"> 21</w:t>
            </w:r>
          </w:p>
        </w:tc>
        <w:tc>
          <w:tcPr>
            <w:tcW w:w="2725" w:type="dxa"/>
          </w:tcPr>
          <w:p w:rsidR="003C38E4" w:rsidRDefault="003C38E4">
            <w:r>
              <w:t>Werkgroep Kessel</w:t>
            </w:r>
          </w:p>
          <w:p w:rsidR="008F4295" w:rsidRDefault="008F4295">
            <w:r>
              <w:t>Ton Slob</w:t>
            </w:r>
          </w:p>
        </w:tc>
      </w:tr>
      <w:tr w:rsidR="003C38E4" w:rsidTr="003C38E4">
        <w:tc>
          <w:tcPr>
            <w:tcW w:w="675" w:type="dxa"/>
          </w:tcPr>
          <w:p w:rsidR="003C38E4" w:rsidRDefault="003C38E4">
            <w:r>
              <w:t>3</w:t>
            </w:r>
          </w:p>
        </w:tc>
        <w:tc>
          <w:tcPr>
            <w:tcW w:w="2694" w:type="dxa"/>
          </w:tcPr>
          <w:p w:rsidR="003C38E4" w:rsidRDefault="003C38E4">
            <w:r>
              <w:t xml:space="preserve">Schiereiland </w:t>
            </w:r>
            <w:proofErr w:type="spellStart"/>
            <w:r>
              <w:t>Lithse</w:t>
            </w:r>
            <w:proofErr w:type="spellEnd"/>
            <w:r>
              <w:t xml:space="preserve"> Ham</w:t>
            </w:r>
          </w:p>
          <w:p w:rsidR="005446B7" w:rsidRDefault="005446B7"/>
        </w:tc>
        <w:tc>
          <w:tcPr>
            <w:tcW w:w="3118" w:type="dxa"/>
          </w:tcPr>
          <w:p w:rsidR="003C38E4" w:rsidRDefault="008F4295">
            <w:r>
              <w:t>P</w:t>
            </w:r>
            <w:r w:rsidR="003C38E4">
              <w:t>arkeerplaats</w:t>
            </w:r>
            <w:r>
              <w:t xml:space="preserve"> </w:t>
            </w:r>
            <w:r w:rsidR="00D164D6">
              <w:t>s</w:t>
            </w:r>
            <w:r>
              <w:t xml:space="preserve">trandbad </w:t>
            </w:r>
          </w:p>
        </w:tc>
        <w:tc>
          <w:tcPr>
            <w:tcW w:w="2725" w:type="dxa"/>
          </w:tcPr>
          <w:p w:rsidR="003C38E4" w:rsidRDefault="008F4295">
            <w:r>
              <w:t xml:space="preserve">Visvereniging de Brasem, </w:t>
            </w:r>
            <w:r w:rsidR="003C38E4">
              <w:t>Johan de Vree</w:t>
            </w:r>
          </w:p>
        </w:tc>
      </w:tr>
      <w:tr w:rsidR="003C38E4" w:rsidTr="003C38E4">
        <w:tc>
          <w:tcPr>
            <w:tcW w:w="675" w:type="dxa"/>
          </w:tcPr>
          <w:p w:rsidR="003C38E4" w:rsidRDefault="003C38E4">
            <w:r>
              <w:t>4</w:t>
            </w:r>
          </w:p>
        </w:tc>
        <w:tc>
          <w:tcPr>
            <w:tcW w:w="2694" w:type="dxa"/>
          </w:tcPr>
          <w:p w:rsidR="005446B7" w:rsidRDefault="003C38E4">
            <w:r>
              <w:t xml:space="preserve">Omgeving strandbad  </w:t>
            </w:r>
            <w:proofErr w:type="spellStart"/>
            <w:proofErr w:type="gramStart"/>
            <w:r>
              <w:t>L</w:t>
            </w:r>
            <w:r w:rsidR="008F4295">
              <w:t>ithse</w:t>
            </w:r>
            <w:proofErr w:type="spellEnd"/>
            <w:r w:rsidR="008F4295">
              <w:t xml:space="preserve"> </w:t>
            </w:r>
            <w:r>
              <w:t xml:space="preserve"> </w:t>
            </w:r>
            <w:proofErr w:type="gramEnd"/>
            <w:r>
              <w:t>H</w:t>
            </w:r>
            <w:r w:rsidR="008F4295">
              <w:t>am</w:t>
            </w:r>
          </w:p>
        </w:tc>
        <w:tc>
          <w:tcPr>
            <w:tcW w:w="3118" w:type="dxa"/>
          </w:tcPr>
          <w:p w:rsidR="003C38E4" w:rsidRDefault="008F4295">
            <w:r>
              <w:t>P</w:t>
            </w:r>
            <w:r w:rsidR="003C38E4">
              <w:t>arkeerplaats</w:t>
            </w:r>
            <w:r>
              <w:t xml:space="preserve"> strandbad</w:t>
            </w:r>
          </w:p>
        </w:tc>
        <w:tc>
          <w:tcPr>
            <w:tcW w:w="2725" w:type="dxa"/>
          </w:tcPr>
          <w:p w:rsidR="003C38E4" w:rsidRDefault="008F4295">
            <w:r>
              <w:t>Visvereniging de Brasem,</w:t>
            </w:r>
            <w:r w:rsidR="003C38E4">
              <w:t xml:space="preserve"> Johan de Vree</w:t>
            </w:r>
          </w:p>
        </w:tc>
      </w:tr>
      <w:tr w:rsidR="008F4295" w:rsidTr="003C38E4">
        <w:tc>
          <w:tcPr>
            <w:tcW w:w="675" w:type="dxa"/>
          </w:tcPr>
          <w:p w:rsidR="008F4295" w:rsidRDefault="008F4295">
            <w:r>
              <w:t>5</w:t>
            </w:r>
          </w:p>
        </w:tc>
        <w:tc>
          <w:tcPr>
            <w:tcW w:w="2694" w:type="dxa"/>
          </w:tcPr>
          <w:p w:rsidR="008F4295" w:rsidRDefault="00F67F2A">
            <w:r>
              <w:t>Hemelrijksewaard</w:t>
            </w:r>
          </w:p>
        </w:tc>
        <w:tc>
          <w:tcPr>
            <w:tcW w:w="3118" w:type="dxa"/>
          </w:tcPr>
          <w:p w:rsidR="008F4295" w:rsidRDefault="00EB6B5E">
            <w:r w:rsidRPr="00EB6B5E">
              <w:t>Parkeerplaats bij strandbad</w:t>
            </w:r>
          </w:p>
        </w:tc>
        <w:tc>
          <w:tcPr>
            <w:tcW w:w="2725" w:type="dxa"/>
          </w:tcPr>
          <w:p w:rsidR="008F4295" w:rsidRDefault="00EB6B5E">
            <w:r w:rsidRPr="00EB6B5E">
              <w:t xml:space="preserve">Natuurmonumenten, </w:t>
            </w:r>
            <w:proofErr w:type="spellStart"/>
            <w:r w:rsidRPr="00EB6B5E">
              <w:t>Lianne</w:t>
            </w:r>
            <w:proofErr w:type="spellEnd"/>
            <w:r w:rsidRPr="00EB6B5E">
              <w:t xml:space="preserve"> Schroder</w:t>
            </w:r>
          </w:p>
        </w:tc>
      </w:tr>
      <w:tr w:rsidR="003C38E4" w:rsidTr="003C38E4">
        <w:tc>
          <w:tcPr>
            <w:tcW w:w="675" w:type="dxa"/>
          </w:tcPr>
          <w:p w:rsidR="003C38E4" w:rsidRDefault="008F4295">
            <w:r>
              <w:t>6</w:t>
            </w:r>
          </w:p>
        </w:tc>
        <w:tc>
          <w:tcPr>
            <w:tcW w:w="2694" w:type="dxa"/>
          </w:tcPr>
          <w:p w:rsidR="003C38E4" w:rsidRDefault="003C38E4">
            <w:r>
              <w:t xml:space="preserve">Deelenkanaal </w:t>
            </w:r>
            <w:r w:rsidR="001B75AB">
              <w:t>W</w:t>
            </w:r>
            <w:r>
              <w:t>est</w:t>
            </w:r>
            <w:r w:rsidR="001A4B1B">
              <w:t xml:space="preserve"> en havengebied</w:t>
            </w:r>
          </w:p>
          <w:p w:rsidR="005446B7" w:rsidRDefault="005446B7"/>
        </w:tc>
        <w:tc>
          <w:tcPr>
            <w:tcW w:w="3118" w:type="dxa"/>
          </w:tcPr>
          <w:p w:rsidR="003C38E4" w:rsidRDefault="008F4295">
            <w:r>
              <w:t xml:space="preserve">Verenigingsgebouw Roeivereniging </w:t>
            </w:r>
            <w:proofErr w:type="spellStart"/>
            <w:r w:rsidR="003C38E4">
              <w:t>Aross</w:t>
            </w:r>
            <w:proofErr w:type="spellEnd"/>
            <w:r>
              <w:t xml:space="preserve">, </w:t>
            </w:r>
            <w:proofErr w:type="spellStart"/>
            <w:r>
              <w:t>Macharenseweg</w:t>
            </w:r>
            <w:proofErr w:type="spellEnd"/>
          </w:p>
        </w:tc>
        <w:tc>
          <w:tcPr>
            <w:tcW w:w="2725" w:type="dxa"/>
          </w:tcPr>
          <w:p w:rsidR="008F4295" w:rsidRDefault="008F4295">
            <w:r>
              <w:t xml:space="preserve">Roeivereniging </w:t>
            </w:r>
            <w:proofErr w:type="spellStart"/>
            <w:r w:rsidR="003C38E4">
              <w:t>Aross</w:t>
            </w:r>
            <w:proofErr w:type="spellEnd"/>
            <w:r>
              <w:t xml:space="preserve">, </w:t>
            </w:r>
          </w:p>
          <w:p w:rsidR="003C38E4" w:rsidRDefault="008F4295">
            <w:proofErr w:type="spellStart"/>
            <w:r>
              <w:t>dhr</w:t>
            </w:r>
            <w:proofErr w:type="spellEnd"/>
            <w:r>
              <w:t xml:space="preserve"> Frans Hol</w:t>
            </w:r>
          </w:p>
        </w:tc>
      </w:tr>
      <w:tr w:rsidR="003C38E4" w:rsidTr="003C38E4">
        <w:tc>
          <w:tcPr>
            <w:tcW w:w="675" w:type="dxa"/>
          </w:tcPr>
          <w:p w:rsidR="003C38E4" w:rsidRDefault="008F4295">
            <w:r>
              <w:t>7</w:t>
            </w:r>
          </w:p>
        </w:tc>
        <w:tc>
          <w:tcPr>
            <w:tcW w:w="2694" w:type="dxa"/>
          </w:tcPr>
          <w:p w:rsidR="005446B7" w:rsidRDefault="003C38E4" w:rsidP="001B75AB">
            <w:proofErr w:type="gramStart"/>
            <w:r>
              <w:t xml:space="preserve">Deelenkanaal </w:t>
            </w:r>
            <w:r w:rsidR="005446B7">
              <w:t xml:space="preserve"> </w:t>
            </w:r>
            <w:proofErr w:type="gramEnd"/>
            <w:r w:rsidR="001B75AB">
              <w:t>O</w:t>
            </w:r>
            <w:r>
              <w:t>ost</w:t>
            </w:r>
            <w:r w:rsidR="001A4B1B">
              <w:t xml:space="preserve"> </w:t>
            </w:r>
            <w:r w:rsidR="001B75AB">
              <w:t>en</w:t>
            </w:r>
            <w:r w:rsidR="001A4B1B">
              <w:t xml:space="preserve"> Rietgors</w:t>
            </w:r>
          </w:p>
        </w:tc>
        <w:tc>
          <w:tcPr>
            <w:tcW w:w="3118" w:type="dxa"/>
          </w:tcPr>
          <w:p w:rsidR="003C38E4" w:rsidRDefault="005446B7">
            <w:proofErr w:type="spellStart"/>
            <w:r>
              <w:t>Huisdaalsestraat</w:t>
            </w:r>
            <w:proofErr w:type="spellEnd"/>
            <w:r w:rsidR="001A4B1B">
              <w:t>, einde weg bij kruising met Hertogswetering</w:t>
            </w:r>
          </w:p>
        </w:tc>
        <w:tc>
          <w:tcPr>
            <w:tcW w:w="2725" w:type="dxa"/>
          </w:tcPr>
          <w:p w:rsidR="003C38E4" w:rsidRDefault="001A4B1B">
            <w:r>
              <w:t>Landschapsbeheer</w:t>
            </w:r>
            <w:r w:rsidR="00D96D8D">
              <w:t xml:space="preserve"> Oss</w:t>
            </w:r>
          </w:p>
          <w:p w:rsidR="005446B7" w:rsidRDefault="005446B7"/>
        </w:tc>
      </w:tr>
      <w:tr w:rsidR="003C38E4" w:rsidTr="003C38E4">
        <w:tc>
          <w:tcPr>
            <w:tcW w:w="675" w:type="dxa"/>
          </w:tcPr>
          <w:p w:rsidR="003C38E4" w:rsidRDefault="001A4B1B">
            <w:r>
              <w:t>8</w:t>
            </w:r>
          </w:p>
        </w:tc>
        <w:tc>
          <w:tcPr>
            <w:tcW w:w="2694" w:type="dxa"/>
          </w:tcPr>
          <w:p w:rsidR="005446B7" w:rsidRDefault="001A4B1B" w:rsidP="009F4160">
            <w:proofErr w:type="gramStart"/>
            <w:r>
              <w:t xml:space="preserve">Deelenkanaal  </w:t>
            </w:r>
            <w:proofErr w:type="gramEnd"/>
            <w:r w:rsidR="003C38E4">
              <w:t>Macharen</w:t>
            </w:r>
            <w:r>
              <w:t xml:space="preserve"> oostzijde vanaf brug zuidwaarts richting Oss</w:t>
            </w:r>
          </w:p>
        </w:tc>
        <w:tc>
          <w:tcPr>
            <w:tcW w:w="3118" w:type="dxa"/>
          </w:tcPr>
          <w:p w:rsidR="003C38E4" w:rsidRDefault="001A4B1B">
            <w:r>
              <w:t>Parkeerplaats bij brug</w:t>
            </w:r>
          </w:p>
        </w:tc>
        <w:tc>
          <w:tcPr>
            <w:tcW w:w="2725" w:type="dxa"/>
          </w:tcPr>
          <w:p w:rsidR="003C38E4" w:rsidRDefault="001A4B1B">
            <w:r>
              <w:t>Waterschap de Aa en Maas</w:t>
            </w:r>
          </w:p>
        </w:tc>
      </w:tr>
      <w:tr w:rsidR="003C38E4" w:rsidTr="003C38E4">
        <w:tc>
          <w:tcPr>
            <w:tcW w:w="675" w:type="dxa"/>
          </w:tcPr>
          <w:p w:rsidR="003C38E4" w:rsidRDefault="001A4B1B">
            <w:r>
              <w:t>9</w:t>
            </w:r>
          </w:p>
        </w:tc>
        <w:tc>
          <w:tcPr>
            <w:tcW w:w="2694" w:type="dxa"/>
          </w:tcPr>
          <w:p w:rsidR="005446B7" w:rsidRDefault="001A4B1B">
            <w:r>
              <w:t>Deelenkanaal Macharen oostzijde vanaf brug noordwaarts richting Megen</w:t>
            </w:r>
          </w:p>
        </w:tc>
        <w:tc>
          <w:tcPr>
            <w:tcW w:w="3118" w:type="dxa"/>
          </w:tcPr>
          <w:p w:rsidR="003C38E4" w:rsidRDefault="001A4B1B">
            <w:r>
              <w:t>Tienmorgenstraat bij paaltje knooppunt 9 van wandelnetwerk</w:t>
            </w:r>
          </w:p>
        </w:tc>
        <w:tc>
          <w:tcPr>
            <w:tcW w:w="2725" w:type="dxa"/>
          </w:tcPr>
          <w:p w:rsidR="003C38E4" w:rsidRDefault="001A4B1B">
            <w:r>
              <w:t>Waterschap Aa en Maas</w:t>
            </w:r>
          </w:p>
        </w:tc>
      </w:tr>
      <w:tr w:rsidR="001A4B1B" w:rsidTr="003C38E4">
        <w:tc>
          <w:tcPr>
            <w:tcW w:w="675" w:type="dxa"/>
          </w:tcPr>
          <w:p w:rsidR="001A4B1B" w:rsidRDefault="001A4B1B">
            <w:r>
              <w:t xml:space="preserve">10 </w:t>
            </w:r>
          </w:p>
        </w:tc>
        <w:tc>
          <w:tcPr>
            <w:tcW w:w="2694" w:type="dxa"/>
          </w:tcPr>
          <w:p w:rsidR="001A4B1B" w:rsidRDefault="001A4B1B">
            <w:r>
              <w:t>Deelenkanaal Macharen oostzijde vanaf einde doodlopende weg tot aan de Maas</w:t>
            </w:r>
          </w:p>
        </w:tc>
        <w:tc>
          <w:tcPr>
            <w:tcW w:w="3118" w:type="dxa"/>
          </w:tcPr>
          <w:p w:rsidR="001A4B1B" w:rsidRDefault="00EE280B">
            <w:r>
              <w:t>Tienmorgenstraat einde doodlopende weg</w:t>
            </w:r>
          </w:p>
        </w:tc>
        <w:tc>
          <w:tcPr>
            <w:tcW w:w="2725" w:type="dxa"/>
          </w:tcPr>
          <w:p w:rsidR="001A4B1B" w:rsidRDefault="00EE280B">
            <w:r>
              <w:t>Waterschap Aa en Maas</w:t>
            </w:r>
          </w:p>
        </w:tc>
      </w:tr>
      <w:tr w:rsidR="003C38E4" w:rsidTr="003C38E4">
        <w:tc>
          <w:tcPr>
            <w:tcW w:w="675" w:type="dxa"/>
          </w:tcPr>
          <w:p w:rsidR="003C38E4" w:rsidRDefault="00FE7DEE">
            <w:r>
              <w:t>11</w:t>
            </w:r>
          </w:p>
        </w:tc>
        <w:tc>
          <w:tcPr>
            <w:tcW w:w="2694" w:type="dxa"/>
          </w:tcPr>
          <w:p w:rsidR="005446B7" w:rsidRDefault="00010690" w:rsidP="00010690">
            <w:r>
              <w:t xml:space="preserve">Berghem Hartog Hartogstraat / </w:t>
            </w:r>
            <w:proofErr w:type="spellStart"/>
            <w:r>
              <w:t>Zevenbergseweg</w:t>
            </w:r>
            <w:proofErr w:type="spellEnd"/>
          </w:p>
        </w:tc>
        <w:tc>
          <w:tcPr>
            <w:tcW w:w="3118" w:type="dxa"/>
          </w:tcPr>
          <w:p w:rsidR="00EE280B" w:rsidRDefault="00010690">
            <w:r w:rsidRPr="00010690">
              <w:t xml:space="preserve">Kruising Hartog Hartogstraat / </w:t>
            </w:r>
            <w:proofErr w:type="spellStart"/>
            <w:r w:rsidRPr="00010690">
              <w:t>Zevenbergseweg</w:t>
            </w:r>
            <w:proofErr w:type="spellEnd"/>
            <w:r w:rsidRPr="00010690">
              <w:t>, Berghem</w:t>
            </w:r>
          </w:p>
        </w:tc>
        <w:tc>
          <w:tcPr>
            <w:tcW w:w="2725" w:type="dxa"/>
          </w:tcPr>
          <w:p w:rsidR="003C38E4" w:rsidRDefault="00010690">
            <w:r>
              <w:t>Landschapsbeheer Oss</w:t>
            </w:r>
          </w:p>
        </w:tc>
      </w:tr>
      <w:tr w:rsidR="003C38E4" w:rsidTr="003C38E4">
        <w:tc>
          <w:tcPr>
            <w:tcW w:w="675" w:type="dxa"/>
          </w:tcPr>
          <w:p w:rsidR="003C38E4" w:rsidRDefault="00FE7DEE">
            <w:r>
              <w:t>12</w:t>
            </w:r>
          </w:p>
        </w:tc>
        <w:tc>
          <w:tcPr>
            <w:tcW w:w="2694" w:type="dxa"/>
          </w:tcPr>
          <w:p w:rsidR="005446B7" w:rsidRDefault="00010690" w:rsidP="009F4160">
            <w:proofErr w:type="spellStart"/>
            <w:r w:rsidRPr="00010690">
              <w:t>Industielaan</w:t>
            </w:r>
            <w:proofErr w:type="spellEnd"/>
            <w:r w:rsidRPr="00010690">
              <w:t xml:space="preserve"> / Gaststraat Oost</w:t>
            </w:r>
          </w:p>
        </w:tc>
        <w:tc>
          <w:tcPr>
            <w:tcW w:w="3118" w:type="dxa"/>
          </w:tcPr>
          <w:p w:rsidR="003C38E4" w:rsidRDefault="00010690">
            <w:r w:rsidRPr="00010690">
              <w:t>Scoutinggebouw, Titus Brandsma Industrielaan 57</w:t>
            </w:r>
          </w:p>
        </w:tc>
        <w:tc>
          <w:tcPr>
            <w:tcW w:w="2725" w:type="dxa"/>
          </w:tcPr>
          <w:p w:rsidR="003C38E4" w:rsidRDefault="00010690">
            <w:r w:rsidRPr="00010690">
              <w:t>Landschapsbeheer Oss</w:t>
            </w:r>
          </w:p>
        </w:tc>
      </w:tr>
      <w:tr w:rsidR="003C38E4" w:rsidTr="003C38E4">
        <w:tc>
          <w:tcPr>
            <w:tcW w:w="675" w:type="dxa"/>
          </w:tcPr>
          <w:p w:rsidR="003C38E4" w:rsidRDefault="00FE7DEE">
            <w:r>
              <w:t>13</w:t>
            </w:r>
          </w:p>
        </w:tc>
        <w:tc>
          <w:tcPr>
            <w:tcW w:w="2694" w:type="dxa"/>
          </w:tcPr>
          <w:p w:rsidR="005446B7" w:rsidRDefault="00EB6B5E">
            <w:r w:rsidRPr="00EB6B5E">
              <w:t>'t Wild, struinroute vanaf gemaal Gewande naar 't Wild</w:t>
            </w:r>
          </w:p>
        </w:tc>
        <w:tc>
          <w:tcPr>
            <w:tcW w:w="3118" w:type="dxa"/>
          </w:tcPr>
          <w:p w:rsidR="00EE280B" w:rsidRDefault="00EB6B5E" w:rsidP="00721E91">
            <w:r w:rsidRPr="00EB6B5E">
              <w:t xml:space="preserve">Op dijk bij </w:t>
            </w:r>
            <w:proofErr w:type="spellStart"/>
            <w:r w:rsidRPr="00EB6B5E">
              <w:t>Hustenweg</w:t>
            </w:r>
            <w:proofErr w:type="spellEnd"/>
            <w:r w:rsidRPr="00EB6B5E">
              <w:t xml:space="preserve"> 3</w:t>
            </w:r>
          </w:p>
        </w:tc>
        <w:tc>
          <w:tcPr>
            <w:tcW w:w="2725" w:type="dxa"/>
          </w:tcPr>
          <w:p w:rsidR="003C38E4" w:rsidRDefault="00EB6B5E" w:rsidP="00EB6B5E">
            <w:proofErr w:type="spellStart"/>
            <w:r>
              <w:t>Immy</w:t>
            </w:r>
            <w:proofErr w:type="spellEnd"/>
            <w:r>
              <w:t xml:space="preserve"> Beijer</w:t>
            </w:r>
          </w:p>
        </w:tc>
      </w:tr>
      <w:tr w:rsidR="003C38E4" w:rsidTr="003C38E4">
        <w:tc>
          <w:tcPr>
            <w:tcW w:w="675" w:type="dxa"/>
          </w:tcPr>
          <w:p w:rsidR="003C38E4" w:rsidRDefault="00FE7DEE">
            <w:r>
              <w:t>14</w:t>
            </w:r>
          </w:p>
        </w:tc>
        <w:tc>
          <w:tcPr>
            <w:tcW w:w="2694" w:type="dxa"/>
          </w:tcPr>
          <w:p w:rsidR="005446B7" w:rsidRDefault="00EB6B5E">
            <w:r w:rsidRPr="00EB6B5E">
              <w:t xml:space="preserve">Hertogswetering Hamelspoel </w:t>
            </w:r>
            <w:proofErr w:type="spellStart"/>
            <w:r w:rsidRPr="00EB6B5E">
              <w:t>Herpen</w:t>
            </w:r>
            <w:proofErr w:type="spellEnd"/>
          </w:p>
        </w:tc>
        <w:tc>
          <w:tcPr>
            <w:tcW w:w="3118" w:type="dxa"/>
          </w:tcPr>
          <w:p w:rsidR="003C38E4" w:rsidRDefault="00EB6B5E">
            <w:r w:rsidRPr="00EB6B5E">
              <w:t xml:space="preserve">Parkeerplaats Hertogstraat </w:t>
            </w:r>
            <w:proofErr w:type="spellStart"/>
            <w:r w:rsidRPr="00EB6B5E">
              <w:t>Herpen</w:t>
            </w:r>
            <w:proofErr w:type="spellEnd"/>
          </w:p>
        </w:tc>
        <w:tc>
          <w:tcPr>
            <w:tcW w:w="2725" w:type="dxa"/>
          </w:tcPr>
          <w:p w:rsidR="003C38E4" w:rsidRDefault="00EB6B5E">
            <w:r w:rsidRPr="00EB6B5E">
              <w:t xml:space="preserve">Visvereniging 't </w:t>
            </w:r>
            <w:proofErr w:type="spellStart"/>
            <w:r w:rsidRPr="00EB6B5E">
              <w:t>Sluiske</w:t>
            </w:r>
            <w:proofErr w:type="spellEnd"/>
            <w:r w:rsidRPr="00EB6B5E">
              <w:t>, Tini Reys</w:t>
            </w:r>
          </w:p>
        </w:tc>
      </w:tr>
      <w:tr w:rsidR="00CD4D06" w:rsidTr="003C38E4">
        <w:tc>
          <w:tcPr>
            <w:tcW w:w="675" w:type="dxa"/>
          </w:tcPr>
          <w:p w:rsidR="00CD4D06" w:rsidRDefault="00FE7DEE">
            <w:r>
              <w:t>15</w:t>
            </w:r>
          </w:p>
        </w:tc>
        <w:tc>
          <w:tcPr>
            <w:tcW w:w="2694" w:type="dxa"/>
          </w:tcPr>
          <w:p w:rsidR="00CD4D06" w:rsidRDefault="00010690" w:rsidP="009F4160">
            <w:proofErr w:type="spellStart"/>
            <w:r w:rsidRPr="00010690">
              <w:t>Amelsestraat</w:t>
            </w:r>
            <w:proofErr w:type="spellEnd"/>
            <w:r w:rsidRPr="00010690">
              <w:t xml:space="preserve"> / Landerij VanTosse</w:t>
            </w:r>
          </w:p>
        </w:tc>
        <w:tc>
          <w:tcPr>
            <w:tcW w:w="3118" w:type="dxa"/>
          </w:tcPr>
          <w:p w:rsidR="00CD4D06" w:rsidRDefault="00010690">
            <w:r w:rsidRPr="00010690">
              <w:t xml:space="preserve">Kruising </w:t>
            </w:r>
            <w:proofErr w:type="spellStart"/>
            <w:r w:rsidRPr="00010690">
              <w:t>Amelsestraat</w:t>
            </w:r>
            <w:proofErr w:type="spellEnd"/>
            <w:r w:rsidRPr="00010690">
              <w:t xml:space="preserve"> / Koningsweg</w:t>
            </w:r>
          </w:p>
        </w:tc>
        <w:tc>
          <w:tcPr>
            <w:tcW w:w="2725" w:type="dxa"/>
          </w:tcPr>
          <w:p w:rsidR="00CD4D06" w:rsidRDefault="00010690">
            <w:r w:rsidRPr="00010690">
              <w:t>Landschapsbeheer Oss</w:t>
            </w:r>
          </w:p>
        </w:tc>
      </w:tr>
      <w:tr w:rsidR="009F4160" w:rsidTr="003C38E4">
        <w:tc>
          <w:tcPr>
            <w:tcW w:w="675" w:type="dxa"/>
          </w:tcPr>
          <w:p w:rsidR="009F4160" w:rsidRDefault="009F4160" w:rsidP="009F4160">
            <w:r>
              <w:t>16</w:t>
            </w:r>
          </w:p>
        </w:tc>
        <w:tc>
          <w:tcPr>
            <w:tcW w:w="2694" w:type="dxa"/>
          </w:tcPr>
          <w:p w:rsidR="009F4160" w:rsidRDefault="00010690" w:rsidP="009F4160">
            <w:r w:rsidRPr="00010690">
              <w:t xml:space="preserve">Ossermeer / </w:t>
            </w:r>
            <w:proofErr w:type="spellStart"/>
            <w:r w:rsidRPr="00010690">
              <w:t>Macharense</w:t>
            </w:r>
            <w:proofErr w:type="spellEnd"/>
            <w:r>
              <w:t>-</w:t>
            </w:r>
            <w:r w:rsidRPr="00010690">
              <w:t>weg / Maaskade</w:t>
            </w:r>
          </w:p>
        </w:tc>
        <w:tc>
          <w:tcPr>
            <w:tcW w:w="3118" w:type="dxa"/>
          </w:tcPr>
          <w:p w:rsidR="009F4160" w:rsidRDefault="00010690" w:rsidP="009F4160">
            <w:r w:rsidRPr="00010690">
              <w:t xml:space="preserve">Parkeerplaats Ossermeer </w:t>
            </w:r>
            <w:proofErr w:type="spellStart"/>
            <w:r w:rsidRPr="00010690">
              <w:t>Macharenseweg</w:t>
            </w:r>
            <w:proofErr w:type="spellEnd"/>
          </w:p>
        </w:tc>
        <w:tc>
          <w:tcPr>
            <w:tcW w:w="2725" w:type="dxa"/>
          </w:tcPr>
          <w:p w:rsidR="009F4160" w:rsidRDefault="00010690" w:rsidP="009F4160">
            <w:r w:rsidRPr="00010690">
              <w:t>Landschapsbeheer Oss</w:t>
            </w:r>
          </w:p>
        </w:tc>
      </w:tr>
      <w:tr w:rsidR="003C38E4" w:rsidTr="003C38E4">
        <w:tc>
          <w:tcPr>
            <w:tcW w:w="675" w:type="dxa"/>
          </w:tcPr>
          <w:p w:rsidR="003C38E4" w:rsidRDefault="00FE7DEE">
            <w:r>
              <w:t>17</w:t>
            </w:r>
          </w:p>
        </w:tc>
        <w:tc>
          <w:tcPr>
            <w:tcW w:w="2694" w:type="dxa"/>
          </w:tcPr>
          <w:p w:rsidR="003C38E4" w:rsidRDefault="005446B7">
            <w:r>
              <w:t>Omgeving Paalgraven</w:t>
            </w:r>
            <w:r w:rsidR="00163FEF">
              <w:t xml:space="preserve"> / Oude Rijksweg</w:t>
            </w:r>
          </w:p>
        </w:tc>
        <w:tc>
          <w:tcPr>
            <w:tcW w:w="3118" w:type="dxa"/>
          </w:tcPr>
          <w:p w:rsidR="005446B7" w:rsidRDefault="00010690" w:rsidP="00010690">
            <w:r>
              <w:t>Grote poort toegang grafheuvelterrein, Oude Rijksweg bij ecoduct</w:t>
            </w:r>
          </w:p>
        </w:tc>
        <w:tc>
          <w:tcPr>
            <w:tcW w:w="2725" w:type="dxa"/>
          </w:tcPr>
          <w:p w:rsidR="003C38E4" w:rsidRDefault="00163FEF">
            <w:r>
              <w:t>Landschapsbeheer</w:t>
            </w:r>
            <w:r w:rsidR="003E3CF8">
              <w:t xml:space="preserve"> Oss</w:t>
            </w:r>
          </w:p>
        </w:tc>
      </w:tr>
      <w:tr w:rsidR="003C38E4" w:rsidTr="003C38E4">
        <w:tc>
          <w:tcPr>
            <w:tcW w:w="675" w:type="dxa"/>
          </w:tcPr>
          <w:p w:rsidR="003C38E4" w:rsidRDefault="00FE7DEE">
            <w:r>
              <w:t>18</w:t>
            </w:r>
          </w:p>
        </w:tc>
        <w:tc>
          <w:tcPr>
            <w:tcW w:w="2694" w:type="dxa"/>
          </w:tcPr>
          <w:p w:rsidR="00CD4D06" w:rsidRDefault="00CD4D06">
            <w:proofErr w:type="spellStart"/>
            <w:r>
              <w:t>Brierstraat</w:t>
            </w:r>
            <w:proofErr w:type="spellEnd"/>
            <w:r w:rsidR="00163FEF">
              <w:t xml:space="preserve"> parallelweg</w:t>
            </w:r>
          </w:p>
        </w:tc>
        <w:tc>
          <w:tcPr>
            <w:tcW w:w="3118" w:type="dxa"/>
          </w:tcPr>
          <w:p w:rsidR="005446B7" w:rsidRDefault="00010690" w:rsidP="00D96D8D">
            <w:r w:rsidRPr="00010690">
              <w:t xml:space="preserve">Kruising </w:t>
            </w:r>
            <w:proofErr w:type="spellStart"/>
            <w:r w:rsidRPr="00010690">
              <w:t>Brierstraat</w:t>
            </w:r>
            <w:proofErr w:type="spellEnd"/>
            <w:r w:rsidRPr="00010690">
              <w:t xml:space="preserve"> / </w:t>
            </w:r>
            <w:proofErr w:type="spellStart"/>
            <w:r w:rsidRPr="00010690">
              <w:t>Willibrordusweg</w:t>
            </w:r>
            <w:proofErr w:type="spellEnd"/>
          </w:p>
        </w:tc>
        <w:tc>
          <w:tcPr>
            <w:tcW w:w="2725" w:type="dxa"/>
          </w:tcPr>
          <w:p w:rsidR="003C38E4" w:rsidRDefault="00163FEF">
            <w:r>
              <w:t>Landschapsbeheer</w:t>
            </w:r>
            <w:r w:rsidR="003E3CF8">
              <w:t xml:space="preserve"> Oss</w:t>
            </w:r>
          </w:p>
        </w:tc>
      </w:tr>
      <w:tr w:rsidR="003C38E4" w:rsidTr="003C38E4">
        <w:tc>
          <w:tcPr>
            <w:tcW w:w="675" w:type="dxa"/>
          </w:tcPr>
          <w:p w:rsidR="003C38E4" w:rsidRDefault="00FE7DEE">
            <w:r>
              <w:t>19</w:t>
            </w:r>
          </w:p>
        </w:tc>
        <w:tc>
          <w:tcPr>
            <w:tcW w:w="2694" w:type="dxa"/>
          </w:tcPr>
          <w:p w:rsidR="005446B7" w:rsidRDefault="005446B7" w:rsidP="003E3CF8">
            <w:proofErr w:type="spellStart"/>
            <w:r>
              <w:t>Mugheuvelstraat</w:t>
            </w:r>
            <w:proofErr w:type="spellEnd"/>
            <w:r w:rsidR="00CD4D06">
              <w:t xml:space="preserve"> </w:t>
            </w:r>
            <w:proofErr w:type="gramStart"/>
            <w:r w:rsidR="00C22914">
              <w:t xml:space="preserve">parallelweg </w:t>
            </w:r>
            <w:r w:rsidR="0019581A">
              <w:t xml:space="preserve"> </w:t>
            </w:r>
            <w:proofErr w:type="gramEnd"/>
            <w:r w:rsidR="0019581A">
              <w:t xml:space="preserve">/ </w:t>
            </w:r>
            <w:r w:rsidR="003E3CF8">
              <w:t>D</w:t>
            </w:r>
            <w:r w:rsidR="0019581A">
              <w:t>e Stelt</w:t>
            </w:r>
            <w:r w:rsidR="00CF43A3">
              <w:t xml:space="preserve"> zuid</w:t>
            </w:r>
          </w:p>
        </w:tc>
        <w:tc>
          <w:tcPr>
            <w:tcW w:w="3118" w:type="dxa"/>
          </w:tcPr>
          <w:p w:rsidR="003C38E4" w:rsidRDefault="00C22914">
            <w:r>
              <w:t xml:space="preserve">T-splitsing </w:t>
            </w:r>
            <w:proofErr w:type="spellStart"/>
            <w:r>
              <w:t>Mugheuvelstraat</w:t>
            </w:r>
            <w:proofErr w:type="spellEnd"/>
            <w:r>
              <w:t xml:space="preserve"> - Benedictuslaan</w:t>
            </w:r>
          </w:p>
        </w:tc>
        <w:tc>
          <w:tcPr>
            <w:tcW w:w="2725" w:type="dxa"/>
          </w:tcPr>
          <w:p w:rsidR="003C38E4" w:rsidRDefault="00C22914">
            <w:r>
              <w:t>Landschapsbeheer</w:t>
            </w:r>
            <w:r w:rsidR="003E3CF8">
              <w:t xml:space="preserve"> Oss </w:t>
            </w:r>
          </w:p>
        </w:tc>
      </w:tr>
      <w:tr w:rsidR="003C38E4" w:rsidTr="003C38E4">
        <w:tc>
          <w:tcPr>
            <w:tcW w:w="675" w:type="dxa"/>
          </w:tcPr>
          <w:p w:rsidR="003C38E4" w:rsidRDefault="00FE7DEE">
            <w:r>
              <w:lastRenderedPageBreak/>
              <w:t>20</w:t>
            </w:r>
          </w:p>
        </w:tc>
        <w:tc>
          <w:tcPr>
            <w:tcW w:w="2694" w:type="dxa"/>
          </w:tcPr>
          <w:p w:rsidR="005446B7" w:rsidRDefault="005446B7" w:rsidP="003E3CF8">
            <w:proofErr w:type="spellStart"/>
            <w:r>
              <w:t>Willibrordusweg</w:t>
            </w:r>
            <w:proofErr w:type="spellEnd"/>
            <w:r>
              <w:t xml:space="preserve"> </w:t>
            </w:r>
            <w:r w:rsidR="00376A82">
              <w:t>/</w:t>
            </w:r>
            <w:r w:rsidR="003F37A6">
              <w:t xml:space="preserve"> </w:t>
            </w:r>
            <w:proofErr w:type="spellStart"/>
            <w:r w:rsidR="003E3CF8">
              <w:t>M</w:t>
            </w:r>
            <w:r w:rsidR="00C22914">
              <w:t>unstraat</w:t>
            </w:r>
            <w:proofErr w:type="spellEnd"/>
            <w:r w:rsidR="00C22914">
              <w:t xml:space="preserve"> / </w:t>
            </w:r>
            <w:r w:rsidR="003E3CF8">
              <w:t>S</w:t>
            </w:r>
            <w:r w:rsidR="00C22914">
              <w:t xml:space="preserve">t </w:t>
            </w:r>
            <w:proofErr w:type="spellStart"/>
            <w:r w:rsidR="00C22914">
              <w:t>Wilperslaan</w:t>
            </w:r>
            <w:proofErr w:type="spellEnd"/>
            <w:r w:rsidR="003E3CF8">
              <w:t xml:space="preserve"> </w:t>
            </w:r>
            <w:r w:rsidR="00C22914">
              <w:t>Vierwindenbos</w:t>
            </w:r>
          </w:p>
        </w:tc>
        <w:tc>
          <w:tcPr>
            <w:tcW w:w="3118" w:type="dxa"/>
          </w:tcPr>
          <w:p w:rsidR="003C38E4" w:rsidRDefault="00C22914">
            <w:r>
              <w:t xml:space="preserve">Parkeerplaats </w:t>
            </w:r>
            <w:r w:rsidR="003E3CF8">
              <w:t>‘</w:t>
            </w:r>
            <w:r>
              <w:t xml:space="preserve">t Putje, </w:t>
            </w:r>
            <w:proofErr w:type="spellStart"/>
            <w:r>
              <w:t>Willibrordusweg</w:t>
            </w:r>
            <w:proofErr w:type="spellEnd"/>
          </w:p>
        </w:tc>
        <w:tc>
          <w:tcPr>
            <w:tcW w:w="2725" w:type="dxa"/>
          </w:tcPr>
          <w:p w:rsidR="003C38E4" w:rsidRDefault="00C22914">
            <w:r>
              <w:t>Werkgroep bosbeheer Gemeente Oss</w:t>
            </w:r>
          </w:p>
        </w:tc>
      </w:tr>
      <w:tr w:rsidR="00C22914" w:rsidTr="003C38E4">
        <w:tc>
          <w:tcPr>
            <w:tcW w:w="675" w:type="dxa"/>
          </w:tcPr>
          <w:p w:rsidR="00C22914" w:rsidRDefault="00FE7DEE">
            <w:r>
              <w:t>21</w:t>
            </w:r>
          </w:p>
        </w:tc>
        <w:tc>
          <w:tcPr>
            <w:tcW w:w="2694" w:type="dxa"/>
          </w:tcPr>
          <w:p w:rsidR="00C22914" w:rsidRDefault="00C22914" w:rsidP="003E3CF8">
            <w:proofErr w:type="spellStart"/>
            <w:r>
              <w:t>Docfalaan</w:t>
            </w:r>
            <w:proofErr w:type="spellEnd"/>
            <w:r>
              <w:t xml:space="preserve"> / Paalgravenlaan</w:t>
            </w:r>
            <w:r w:rsidR="003E3CF8">
              <w:t xml:space="preserve"> </w:t>
            </w:r>
            <w:proofErr w:type="spellStart"/>
            <w:r>
              <w:t>Aengelbertlaan</w:t>
            </w:r>
            <w:proofErr w:type="spellEnd"/>
            <w:r>
              <w:t xml:space="preserve"> / </w:t>
            </w:r>
            <w:proofErr w:type="spellStart"/>
            <w:r>
              <w:t>Docfabos</w:t>
            </w:r>
            <w:proofErr w:type="spellEnd"/>
          </w:p>
        </w:tc>
        <w:tc>
          <w:tcPr>
            <w:tcW w:w="3118" w:type="dxa"/>
          </w:tcPr>
          <w:p w:rsidR="00C22914" w:rsidRDefault="00C22914">
            <w:r>
              <w:t>P</w:t>
            </w:r>
            <w:r w:rsidR="003E3CF8">
              <w:t>arkeer</w:t>
            </w:r>
            <w:r>
              <w:t xml:space="preserve">plaats de </w:t>
            </w:r>
            <w:proofErr w:type="spellStart"/>
            <w:r>
              <w:t>Naaldhof</w:t>
            </w:r>
            <w:proofErr w:type="spellEnd"/>
          </w:p>
        </w:tc>
        <w:tc>
          <w:tcPr>
            <w:tcW w:w="2725" w:type="dxa"/>
          </w:tcPr>
          <w:p w:rsidR="00C22914" w:rsidRDefault="00C22914" w:rsidP="003E3CF8">
            <w:r>
              <w:t>Werkgroep bosbeheer</w:t>
            </w:r>
            <w:r w:rsidR="003E3CF8">
              <w:t xml:space="preserve"> </w:t>
            </w:r>
            <w:r>
              <w:t>Gemeente Oss</w:t>
            </w:r>
          </w:p>
        </w:tc>
      </w:tr>
      <w:tr w:rsidR="003C38E4" w:rsidTr="003C38E4">
        <w:tc>
          <w:tcPr>
            <w:tcW w:w="675" w:type="dxa"/>
          </w:tcPr>
          <w:p w:rsidR="003C38E4" w:rsidRDefault="00FE7DEE">
            <w:r>
              <w:t>22</w:t>
            </w:r>
          </w:p>
        </w:tc>
        <w:tc>
          <w:tcPr>
            <w:tcW w:w="2694" w:type="dxa"/>
          </w:tcPr>
          <w:p w:rsidR="003C38E4" w:rsidRDefault="005446B7">
            <w:r>
              <w:t xml:space="preserve">Nieuwe </w:t>
            </w:r>
            <w:proofErr w:type="spellStart"/>
            <w:r>
              <w:t>Heescheweg</w:t>
            </w:r>
            <w:proofErr w:type="spellEnd"/>
            <w:r w:rsidR="00C22914">
              <w:t xml:space="preserve"> vanaf rotonde </w:t>
            </w:r>
            <w:proofErr w:type="spellStart"/>
            <w:r w:rsidR="00C22914">
              <w:t>Mugheuvelstraat</w:t>
            </w:r>
            <w:proofErr w:type="spellEnd"/>
            <w:r w:rsidR="00C22914">
              <w:t xml:space="preserve"> richting centrum Oss</w:t>
            </w:r>
          </w:p>
          <w:p w:rsidR="005446B7" w:rsidRDefault="005446B7"/>
        </w:tc>
        <w:tc>
          <w:tcPr>
            <w:tcW w:w="3118" w:type="dxa"/>
          </w:tcPr>
          <w:p w:rsidR="003C38E4" w:rsidRDefault="00C22914">
            <w:r>
              <w:t xml:space="preserve">Nabij rotonde </w:t>
            </w:r>
            <w:proofErr w:type="spellStart"/>
            <w:r>
              <w:t>Mugheuvelstraat</w:t>
            </w:r>
            <w:proofErr w:type="spellEnd"/>
          </w:p>
        </w:tc>
        <w:tc>
          <w:tcPr>
            <w:tcW w:w="2725" w:type="dxa"/>
          </w:tcPr>
          <w:p w:rsidR="003C38E4" w:rsidRDefault="00C22914" w:rsidP="00FE10E1">
            <w:r>
              <w:t xml:space="preserve">Landschapsbeheer </w:t>
            </w:r>
            <w:r w:rsidR="00FE10E1">
              <w:t xml:space="preserve">Oss </w:t>
            </w:r>
            <w:r>
              <w:t>/ I</w:t>
            </w:r>
            <w:r w:rsidR="00FE10E1">
              <w:t>BN</w:t>
            </w:r>
          </w:p>
        </w:tc>
      </w:tr>
      <w:tr w:rsidR="003C38E4" w:rsidTr="003C38E4">
        <w:tc>
          <w:tcPr>
            <w:tcW w:w="675" w:type="dxa"/>
          </w:tcPr>
          <w:p w:rsidR="003C38E4" w:rsidRDefault="00FE7DEE">
            <w:r>
              <w:t>23</w:t>
            </w:r>
          </w:p>
        </w:tc>
        <w:tc>
          <w:tcPr>
            <w:tcW w:w="2694" w:type="dxa"/>
          </w:tcPr>
          <w:p w:rsidR="008F6305" w:rsidRDefault="008F6305">
            <w:r>
              <w:t xml:space="preserve">Cereslaan west / rand </w:t>
            </w:r>
            <w:proofErr w:type="spellStart"/>
            <w:r w:rsidR="00FE10E1">
              <w:t>G</w:t>
            </w:r>
            <w:r>
              <w:t>effense</w:t>
            </w:r>
            <w:proofErr w:type="spellEnd"/>
            <w:r>
              <w:t xml:space="preserve"> bosjes / </w:t>
            </w:r>
            <w:r w:rsidR="00FE10E1">
              <w:t>Waterlaat parallelweg A</w:t>
            </w:r>
            <w:r>
              <w:t xml:space="preserve">59 </w:t>
            </w:r>
            <w:r w:rsidR="00FE10E1">
              <w:t>r</w:t>
            </w:r>
            <w:r>
              <w:t>ichting Geffen</w:t>
            </w:r>
          </w:p>
          <w:p w:rsidR="005446B7" w:rsidRDefault="005446B7"/>
        </w:tc>
        <w:tc>
          <w:tcPr>
            <w:tcW w:w="3118" w:type="dxa"/>
          </w:tcPr>
          <w:p w:rsidR="003C38E4" w:rsidRDefault="008F6305">
            <w:r>
              <w:t xml:space="preserve">Parallelweg Cereslaan langs </w:t>
            </w:r>
            <w:proofErr w:type="spellStart"/>
            <w:r>
              <w:t>Geffense</w:t>
            </w:r>
            <w:proofErr w:type="spellEnd"/>
            <w:r>
              <w:t xml:space="preserve"> bosjes</w:t>
            </w:r>
          </w:p>
        </w:tc>
        <w:tc>
          <w:tcPr>
            <w:tcW w:w="2725" w:type="dxa"/>
          </w:tcPr>
          <w:p w:rsidR="008F6305" w:rsidRDefault="008F6305" w:rsidP="00FE10E1">
            <w:r>
              <w:t xml:space="preserve">Landschapsbeheer </w:t>
            </w:r>
            <w:r w:rsidR="00FE10E1">
              <w:t xml:space="preserve">Oss </w:t>
            </w:r>
            <w:r>
              <w:t xml:space="preserve">/ </w:t>
            </w:r>
            <w:r w:rsidR="00FE10E1">
              <w:t>W</w:t>
            </w:r>
            <w:r>
              <w:t>erkgroep bosbeheer /</w:t>
            </w:r>
            <w:r w:rsidR="00FE10E1">
              <w:t xml:space="preserve"> IBN</w:t>
            </w:r>
          </w:p>
        </w:tc>
      </w:tr>
      <w:tr w:rsidR="003C38E4" w:rsidTr="003C38E4">
        <w:tc>
          <w:tcPr>
            <w:tcW w:w="675" w:type="dxa"/>
          </w:tcPr>
          <w:p w:rsidR="003C38E4" w:rsidRDefault="00FE7DEE">
            <w:r>
              <w:t>24</w:t>
            </w:r>
          </w:p>
        </w:tc>
        <w:tc>
          <w:tcPr>
            <w:tcW w:w="2694" w:type="dxa"/>
          </w:tcPr>
          <w:p w:rsidR="003C38E4" w:rsidRDefault="005446B7">
            <w:r>
              <w:t>Cereslaan</w:t>
            </w:r>
            <w:r w:rsidR="00376A82">
              <w:t xml:space="preserve"> </w:t>
            </w:r>
            <w:r w:rsidR="008F6305">
              <w:t xml:space="preserve">oost </w:t>
            </w:r>
            <w:proofErr w:type="gramStart"/>
            <w:r w:rsidR="008F6305">
              <w:t xml:space="preserve">/  </w:t>
            </w:r>
            <w:proofErr w:type="gramEnd"/>
            <w:r w:rsidR="008F6305">
              <w:t>Ruwaardsingel / noordzijde de Stelt</w:t>
            </w:r>
          </w:p>
        </w:tc>
        <w:tc>
          <w:tcPr>
            <w:tcW w:w="3118" w:type="dxa"/>
          </w:tcPr>
          <w:p w:rsidR="003C38E4" w:rsidRDefault="008F6305">
            <w:r>
              <w:t>Parallelweg oostzijde Cereslaan</w:t>
            </w:r>
          </w:p>
        </w:tc>
        <w:tc>
          <w:tcPr>
            <w:tcW w:w="2725" w:type="dxa"/>
          </w:tcPr>
          <w:p w:rsidR="003C38E4" w:rsidRDefault="008F6305" w:rsidP="00FE10E1">
            <w:r>
              <w:t xml:space="preserve">Landschapsbeheer </w:t>
            </w:r>
            <w:r w:rsidR="00FE10E1">
              <w:t xml:space="preserve">Oss </w:t>
            </w:r>
            <w:r>
              <w:t>/ I</w:t>
            </w:r>
            <w:r w:rsidR="00FE10E1">
              <w:t>BN</w:t>
            </w:r>
          </w:p>
        </w:tc>
      </w:tr>
      <w:tr w:rsidR="003C38E4" w:rsidTr="003C38E4">
        <w:tc>
          <w:tcPr>
            <w:tcW w:w="675" w:type="dxa"/>
          </w:tcPr>
          <w:p w:rsidR="003C38E4" w:rsidRDefault="00FE7DEE">
            <w:r>
              <w:t>25</w:t>
            </w:r>
          </w:p>
        </w:tc>
        <w:tc>
          <w:tcPr>
            <w:tcW w:w="2694" w:type="dxa"/>
          </w:tcPr>
          <w:p w:rsidR="002C4223" w:rsidRDefault="008F6305">
            <w:proofErr w:type="spellStart"/>
            <w:r>
              <w:t>Geffense</w:t>
            </w:r>
            <w:proofErr w:type="spellEnd"/>
            <w:r>
              <w:t xml:space="preserve"> bosjes</w:t>
            </w:r>
          </w:p>
          <w:p w:rsidR="005446B7" w:rsidRDefault="005446B7"/>
          <w:p w:rsidR="005D1A7C" w:rsidRDefault="005D1A7C"/>
        </w:tc>
        <w:tc>
          <w:tcPr>
            <w:tcW w:w="3118" w:type="dxa"/>
          </w:tcPr>
          <w:p w:rsidR="003C38E4" w:rsidRDefault="008F6305">
            <w:r>
              <w:t xml:space="preserve">Parkeerplaats </w:t>
            </w:r>
            <w:proofErr w:type="spellStart"/>
            <w:r>
              <w:t>Geffense</w:t>
            </w:r>
            <w:proofErr w:type="spellEnd"/>
            <w:r>
              <w:t xml:space="preserve"> bosjes</w:t>
            </w:r>
          </w:p>
        </w:tc>
        <w:tc>
          <w:tcPr>
            <w:tcW w:w="2725" w:type="dxa"/>
          </w:tcPr>
          <w:p w:rsidR="003C38E4" w:rsidRDefault="00FE10E1">
            <w:r>
              <w:t>Landschapsbeheer Oss / IBN</w:t>
            </w:r>
          </w:p>
        </w:tc>
      </w:tr>
      <w:tr w:rsidR="003C38E4" w:rsidTr="003C38E4">
        <w:tc>
          <w:tcPr>
            <w:tcW w:w="675" w:type="dxa"/>
          </w:tcPr>
          <w:p w:rsidR="003C38E4" w:rsidRDefault="00FE7DEE">
            <w:r>
              <w:t>26</w:t>
            </w:r>
          </w:p>
        </w:tc>
        <w:tc>
          <w:tcPr>
            <w:tcW w:w="2694" w:type="dxa"/>
          </w:tcPr>
          <w:p w:rsidR="005446B7" w:rsidRDefault="005446B7" w:rsidP="00010690">
            <w:proofErr w:type="spellStart"/>
            <w:r>
              <w:t>Achterschaijksestraat</w:t>
            </w:r>
            <w:proofErr w:type="spellEnd"/>
            <w:r w:rsidR="0019581A">
              <w:t xml:space="preserve"> / </w:t>
            </w:r>
            <w:r w:rsidR="00010690">
              <w:t>Maaskade</w:t>
            </w:r>
            <w:bookmarkStart w:id="0" w:name="_GoBack"/>
            <w:bookmarkEnd w:id="0"/>
            <w:r w:rsidR="0019581A">
              <w:t xml:space="preserve"> / </w:t>
            </w:r>
            <w:proofErr w:type="spellStart"/>
            <w:r w:rsidR="0019581A">
              <w:t>Horzak</w:t>
            </w:r>
            <w:proofErr w:type="spellEnd"/>
            <w:r w:rsidR="0019581A">
              <w:t xml:space="preserve"> </w:t>
            </w:r>
            <w:r w:rsidR="00FE10E1">
              <w:t>n</w:t>
            </w:r>
            <w:r w:rsidR="0019581A">
              <w:t>ieuw speelterrein /</w:t>
            </w:r>
            <w:r w:rsidR="00FE10E1">
              <w:t xml:space="preserve"> </w:t>
            </w:r>
            <w:proofErr w:type="spellStart"/>
            <w:r>
              <w:t>Macharenseweg</w:t>
            </w:r>
            <w:proofErr w:type="spellEnd"/>
          </w:p>
        </w:tc>
        <w:tc>
          <w:tcPr>
            <w:tcW w:w="3118" w:type="dxa"/>
          </w:tcPr>
          <w:p w:rsidR="003C38E4" w:rsidRDefault="0019581A">
            <w:proofErr w:type="spellStart"/>
            <w:r>
              <w:t>Achterschaijkseweg</w:t>
            </w:r>
            <w:proofErr w:type="spellEnd"/>
            <w:r>
              <w:t xml:space="preserve"> bij uitzichtpunt</w:t>
            </w:r>
          </w:p>
        </w:tc>
        <w:tc>
          <w:tcPr>
            <w:tcW w:w="2725" w:type="dxa"/>
          </w:tcPr>
          <w:p w:rsidR="003C38E4" w:rsidRDefault="0019581A">
            <w:r>
              <w:t>Landschapsbeheer</w:t>
            </w:r>
            <w:r w:rsidR="00FE10E1">
              <w:t xml:space="preserve"> Oss</w:t>
            </w:r>
          </w:p>
        </w:tc>
      </w:tr>
      <w:tr w:rsidR="003C38E4" w:rsidTr="003C38E4">
        <w:tc>
          <w:tcPr>
            <w:tcW w:w="675" w:type="dxa"/>
          </w:tcPr>
          <w:p w:rsidR="003C38E4" w:rsidRDefault="00FE7DEE">
            <w:r>
              <w:t>27</w:t>
            </w:r>
          </w:p>
        </w:tc>
        <w:tc>
          <w:tcPr>
            <w:tcW w:w="2694" w:type="dxa"/>
          </w:tcPr>
          <w:p w:rsidR="003C38E4" w:rsidRDefault="005446B7">
            <w:proofErr w:type="spellStart"/>
            <w:r>
              <w:t>Heesterseweg</w:t>
            </w:r>
            <w:proofErr w:type="spellEnd"/>
            <w:r w:rsidR="00F927C6">
              <w:t xml:space="preserve"> / I</w:t>
            </w:r>
            <w:r w:rsidR="0019581A">
              <w:t xml:space="preserve">vo van </w:t>
            </w:r>
            <w:proofErr w:type="spellStart"/>
            <w:r w:rsidR="0019581A">
              <w:t>Dintherpad</w:t>
            </w:r>
            <w:proofErr w:type="spellEnd"/>
            <w:r w:rsidR="00CF43A3">
              <w:t xml:space="preserve"> / Geffens veld</w:t>
            </w:r>
          </w:p>
          <w:p w:rsidR="005446B7" w:rsidRDefault="005446B7"/>
        </w:tc>
        <w:tc>
          <w:tcPr>
            <w:tcW w:w="3118" w:type="dxa"/>
          </w:tcPr>
          <w:p w:rsidR="003C38E4" w:rsidRDefault="0019581A">
            <w:r>
              <w:t xml:space="preserve">Parkeerplaats </w:t>
            </w:r>
            <w:proofErr w:type="spellStart"/>
            <w:r>
              <w:t>Geffense</w:t>
            </w:r>
            <w:proofErr w:type="spellEnd"/>
            <w:r>
              <w:t xml:space="preserve"> bosjes</w:t>
            </w:r>
          </w:p>
        </w:tc>
        <w:tc>
          <w:tcPr>
            <w:tcW w:w="2725" w:type="dxa"/>
          </w:tcPr>
          <w:p w:rsidR="003C38E4" w:rsidRDefault="0019581A">
            <w:r>
              <w:t xml:space="preserve">Landschapsbeheer </w:t>
            </w:r>
            <w:r w:rsidR="00F927C6">
              <w:t xml:space="preserve">Oss </w:t>
            </w:r>
            <w:r>
              <w:t>/ Dorpsraad Geffen</w:t>
            </w:r>
          </w:p>
        </w:tc>
      </w:tr>
      <w:tr w:rsidR="005446B7" w:rsidTr="003C38E4">
        <w:tc>
          <w:tcPr>
            <w:tcW w:w="675" w:type="dxa"/>
          </w:tcPr>
          <w:p w:rsidR="005446B7" w:rsidRDefault="00FE7DEE">
            <w:r>
              <w:t>28</w:t>
            </w:r>
          </w:p>
          <w:p w:rsidR="005446B7" w:rsidRDefault="005446B7"/>
        </w:tc>
        <w:tc>
          <w:tcPr>
            <w:tcW w:w="2694" w:type="dxa"/>
          </w:tcPr>
          <w:p w:rsidR="005446B7" w:rsidRDefault="00CD4D06">
            <w:r>
              <w:t>Keent</w:t>
            </w:r>
            <w:r w:rsidR="0019581A">
              <w:t>, uiterwaarden langs de Maas</w:t>
            </w:r>
          </w:p>
        </w:tc>
        <w:tc>
          <w:tcPr>
            <w:tcW w:w="3118" w:type="dxa"/>
          </w:tcPr>
          <w:p w:rsidR="005446B7" w:rsidRDefault="00CD4D06">
            <w:r>
              <w:t>Bezoekerscentrum</w:t>
            </w:r>
            <w:r w:rsidR="0019581A">
              <w:t xml:space="preserve"> Brabants Landschap Zuidenhoutstraat 2</w:t>
            </w:r>
          </w:p>
          <w:p w:rsidR="00CD4D06" w:rsidRDefault="00CD4D06"/>
        </w:tc>
        <w:tc>
          <w:tcPr>
            <w:tcW w:w="2725" w:type="dxa"/>
          </w:tcPr>
          <w:p w:rsidR="005446B7" w:rsidRDefault="00CD4D06">
            <w:r>
              <w:t>Brabants Landschap</w:t>
            </w:r>
            <w:r w:rsidR="0019581A">
              <w:t>, Theo de Mol</w:t>
            </w:r>
          </w:p>
        </w:tc>
      </w:tr>
      <w:tr w:rsidR="005446B7" w:rsidTr="003C38E4">
        <w:tc>
          <w:tcPr>
            <w:tcW w:w="675" w:type="dxa"/>
          </w:tcPr>
          <w:p w:rsidR="005446B7" w:rsidRDefault="00FE7DEE">
            <w:r>
              <w:t>29</w:t>
            </w:r>
          </w:p>
          <w:p w:rsidR="005446B7" w:rsidRDefault="005446B7"/>
        </w:tc>
        <w:tc>
          <w:tcPr>
            <w:tcW w:w="2694" w:type="dxa"/>
          </w:tcPr>
          <w:p w:rsidR="005446B7" w:rsidRDefault="0019581A">
            <w:r>
              <w:t>B</w:t>
            </w:r>
            <w:r w:rsidR="00376A82">
              <w:t>eestenbende</w:t>
            </w:r>
            <w:r>
              <w:t xml:space="preserve"> diverse </w:t>
            </w:r>
            <w:r w:rsidR="00376A82">
              <w:t>locaties</w:t>
            </w:r>
          </w:p>
        </w:tc>
        <w:tc>
          <w:tcPr>
            <w:tcW w:w="3118" w:type="dxa"/>
          </w:tcPr>
          <w:p w:rsidR="005446B7" w:rsidRDefault="0019581A">
            <w:r>
              <w:t>Diverse locaties.</w:t>
            </w:r>
          </w:p>
        </w:tc>
        <w:tc>
          <w:tcPr>
            <w:tcW w:w="2725" w:type="dxa"/>
          </w:tcPr>
          <w:p w:rsidR="005446B7" w:rsidRDefault="0019581A">
            <w:r>
              <w:t>Beestenbende</w:t>
            </w:r>
          </w:p>
        </w:tc>
      </w:tr>
    </w:tbl>
    <w:p w:rsidR="003C38E4" w:rsidRDefault="003C38E4"/>
    <w:sectPr w:rsidR="003C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E0732"/>
    <w:multiLevelType w:val="hybridMultilevel"/>
    <w:tmpl w:val="6E5C572C"/>
    <w:lvl w:ilvl="0" w:tplc="1A84B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81CA5"/>
    <w:multiLevelType w:val="hybridMultilevel"/>
    <w:tmpl w:val="5B7CF780"/>
    <w:lvl w:ilvl="0" w:tplc="9432F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4"/>
    <w:rsid w:val="00010690"/>
    <w:rsid w:val="00163FEF"/>
    <w:rsid w:val="0019581A"/>
    <w:rsid w:val="001A4B1B"/>
    <w:rsid w:val="001B75AB"/>
    <w:rsid w:val="002C4223"/>
    <w:rsid w:val="00322674"/>
    <w:rsid w:val="00376A82"/>
    <w:rsid w:val="003C38E4"/>
    <w:rsid w:val="003E3CF8"/>
    <w:rsid w:val="003F37A6"/>
    <w:rsid w:val="0048228C"/>
    <w:rsid w:val="005446B7"/>
    <w:rsid w:val="005D1A7C"/>
    <w:rsid w:val="00721E91"/>
    <w:rsid w:val="008F4295"/>
    <w:rsid w:val="008F6305"/>
    <w:rsid w:val="009F0956"/>
    <w:rsid w:val="009F4160"/>
    <w:rsid w:val="00C22914"/>
    <w:rsid w:val="00CD4D06"/>
    <w:rsid w:val="00CF43A3"/>
    <w:rsid w:val="00D164D6"/>
    <w:rsid w:val="00D96D8D"/>
    <w:rsid w:val="00EB6B5E"/>
    <w:rsid w:val="00EE280B"/>
    <w:rsid w:val="00EE3BEA"/>
    <w:rsid w:val="00F4357B"/>
    <w:rsid w:val="00F67F2A"/>
    <w:rsid w:val="00F927C6"/>
    <w:rsid w:val="00FE10E1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DF88E-9478-48B0-8079-65DDB389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Tonnie van Hooff</dc:creator>
  <cp:lastModifiedBy>Richard Ceelen</cp:lastModifiedBy>
  <cp:revision>11</cp:revision>
  <dcterms:created xsi:type="dcterms:W3CDTF">2016-02-13T13:21:00Z</dcterms:created>
  <dcterms:modified xsi:type="dcterms:W3CDTF">2017-02-12T14:14:00Z</dcterms:modified>
</cp:coreProperties>
</file>